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275"/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997"/>
        <w:gridCol w:w="2645"/>
        <w:gridCol w:w="2336"/>
        <w:gridCol w:w="3282"/>
      </w:tblGrid>
      <w:tr w:rsidR="00791CEB" w:rsidRPr="00C1063F" w:rsidTr="00791CEB">
        <w:tc>
          <w:tcPr>
            <w:tcW w:w="558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645" w:type="dxa"/>
          </w:tcPr>
          <w:p w:rsidR="00791CEB" w:rsidRPr="0060786F" w:rsidRDefault="00791CEB" w:rsidP="00791C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2336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3282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</w:tcPr>
          <w:p w:rsidR="00791CEB" w:rsidRP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16B3">
              <w:rPr>
                <w:rFonts w:ascii="Times New Roman" w:hAnsi="Times New Roman"/>
                <w:sz w:val="24"/>
                <w:szCs w:val="24"/>
              </w:rPr>
              <w:t>Моисеев Василий Геннадьевич</w:t>
            </w:r>
          </w:p>
        </w:tc>
        <w:tc>
          <w:tcPr>
            <w:tcW w:w="2645" w:type="dxa"/>
          </w:tcPr>
          <w:p w:rsidR="00791CEB" w:rsidRPr="00C1063F" w:rsidRDefault="00CD16B3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Вр.и.о. </w:t>
            </w:r>
            <w:r w:rsidR="00791CE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79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Зотинского сельсовета</w:t>
            </w:r>
          </w:p>
        </w:tc>
        <w:tc>
          <w:tcPr>
            <w:tcW w:w="2336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  <w:r w:rsidR="00CD16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CD16B3" w:rsidRPr="00C1063F" w:rsidTr="00791CEB">
        <w:tc>
          <w:tcPr>
            <w:tcW w:w="558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645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282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Долганова Любовь Иннокентьевна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Реут Ирина Владимировна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по финансовым вопросам – главный бухгалтер </w:t>
            </w: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CE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</w:tbl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представленные лицами,</w:t>
      </w:r>
    </w:p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Зотинского сельсовета за 201</w:t>
      </w:r>
      <w:r w:rsidR="00CD16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:rsidR="004E7108" w:rsidRDefault="004E7108"/>
    <w:sectPr w:rsidR="004E7108" w:rsidSect="00791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0E" w:rsidRDefault="00EC7B0E" w:rsidP="00791CEB">
      <w:pPr>
        <w:spacing w:after="0" w:line="240" w:lineRule="auto"/>
      </w:pPr>
      <w:r>
        <w:separator/>
      </w:r>
    </w:p>
  </w:endnote>
  <w:endnote w:type="continuationSeparator" w:id="0">
    <w:p w:rsidR="00EC7B0E" w:rsidRDefault="00EC7B0E" w:rsidP="0079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0E" w:rsidRDefault="00EC7B0E" w:rsidP="00791CEB">
      <w:pPr>
        <w:spacing w:after="0" w:line="240" w:lineRule="auto"/>
      </w:pPr>
      <w:r>
        <w:separator/>
      </w:r>
    </w:p>
  </w:footnote>
  <w:footnote w:type="continuationSeparator" w:id="0">
    <w:p w:rsidR="00EC7B0E" w:rsidRDefault="00EC7B0E" w:rsidP="00791CEB">
      <w:pPr>
        <w:spacing w:after="0" w:line="240" w:lineRule="auto"/>
      </w:pPr>
      <w:r>
        <w:continuationSeparator/>
      </w:r>
    </w:p>
  </w:footnote>
  <w:footnote w:id="1">
    <w:p w:rsidR="00791CEB" w:rsidRPr="00B170F1" w:rsidRDefault="00791CEB" w:rsidP="00791CEB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proofErr w:type="gramStart"/>
      <w:r>
        <w:t>Ф.И.О  супруга</w:t>
      </w:r>
      <w:proofErr w:type="gramEnd"/>
      <w:r>
        <w:t xml:space="preserve"> (супруги), несовершеннолетних детей  не указывается</w:t>
      </w:r>
      <w:r w:rsidRPr="00B170F1">
        <w:t>.</w:t>
      </w:r>
    </w:p>
  </w:footnote>
  <w:footnote w:id="2">
    <w:p w:rsidR="00791CEB" w:rsidRPr="00B170F1" w:rsidRDefault="00791CEB" w:rsidP="00791CEB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791CEB" w:rsidRPr="00B170F1" w:rsidRDefault="00791CEB" w:rsidP="00791CEB">
      <w:pPr>
        <w:pStyle w:val="a3"/>
      </w:pPr>
      <w:r w:rsidRPr="00B170F1">
        <w:rPr>
          <w:rStyle w:val="a5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4">
    <w:p w:rsidR="00791CEB" w:rsidRDefault="00791CEB" w:rsidP="00791CE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791CEB" w:rsidRDefault="00791CEB" w:rsidP="00791CE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B"/>
    <w:rsid w:val="004E0122"/>
    <w:rsid w:val="004E7108"/>
    <w:rsid w:val="00791CEB"/>
    <w:rsid w:val="00CD16B3"/>
    <w:rsid w:val="00D9062F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46D7"/>
  <w15:chartTrackingRefBased/>
  <w15:docId w15:val="{B3E9A5C1-B65F-473F-BEF6-311AE3F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1C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91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91CEB"/>
    <w:rPr>
      <w:vertAlign w:val="superscript"/>
    </w:rPr>
  </w:style>
  <w:style w:type="paragraph" w:styleId="a6">
    <w:name w:val="No Spacing"/>
    <w:uiPriority w:val="1"/>
    <w:qFormat/>
    <w:rsid w:val="00791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Вася</cp:lastModifiedBy>
  <cp:revision>3</cp:revision>
  <dcterms:created xsi:type="dcterms:W3CDTF">2018-05-14T04:30:00Z</dcterms:created>
  <dcterms:modified xsi:type="dcterms:W3CDTF">2019-05-22T01:32:00Z</dcterms:modified>
</cp:coreProperties>
</file>